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D5" w:rsidRDefault="00C55ED5" w:rsidP="00C55E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7E74B0F" wp14:editId="2F377B0E">
            <wp:extent cx="762000" cy="847725"/>
            <wp:effectExtent l="0" t="0" r="0" b="9525"/>
            <wp:docPr id="1" name="Рисунок 1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C55ED5" w:rsidRDefault="00C55ED5" w:rsidP="00C55E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КУЛУНСКОГО СЕЛЬСОВЕТА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УЖУРСКОГО РАЙОНА 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КРАСНОЯРСКОГО КРАЯ                                                   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C55ED5" w:rsidRDefault="00D7371A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0</w:t>
      </w:r>
      <w:r w:rsidR="009866E2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9</w:t>
      </w:r>
      <w:r w:rsidR="00C55ED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9</w:t>
      </w:r>
      <w:r w:rsidR="00C55ED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.202</w:t>
      </w:r>
      <w:r w:rsidR="009866E2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4</w:t>
      </w:r>
      <w:r w:rsidR="00C55ED5">
        <w:rPr>
          <w:rFonts w:ascii="Arial" w:eastAsia="Times New Roman" w:hAnsi="Times New Roman" w:cs="Arial"/>
          <w:sz w:val="28"/>
          <w:szCs w:val="28"/>
          <w:lang w:eastAsia="ru-RU"/>
        </w:rPr>
        <w:t xml:space="preserve">                                    </w:t>
      </w:r>
      <w:r w:rsidR="00C55ED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с. </w:t>
      </w:r>
      <w:proofErr w:type="spellStart"/>
      <w:r w:rsidR="00C55ED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Кулун</w:t>
      </w:r>
      <w:proofErr w:type="spellEnd"/>
      <w:r w:rsidR="00C55ED5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</w:t>
      </w:r>
      <w:r w:rsidR="00D3233C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</w:t>
      </w:r>
      <w:r w:rsidR="00C55ED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№ </w:t>
      </w:r>
      <w:r w:rsidR="009866E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94</w:t>
      </w:r>
    </w:p>
    <w:p w:rsidR="00C55ED5" w:rsidRDefault="00C55ED5" w:rsidP="00C55E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C55ED5" w:rsidRDefault="00D7371A" w:rsidP="00C55E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начале отопительного периода 202</w:t>
      </w:r>
      <w:r w:rsidR="009866E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9866E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годов</w:t>
      </w:r>
    </w:p>
    <w:p w:rsidR="00C55ED5" w:rsidRDefault="00C55ED5" w:rsidP="00C55E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ED5" w:rsidRDefault="00C55ED5" w:rsidP="00C55E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ED5" w:rsidRDefault="00D7371A" w:rsidP="00C55E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связи с наступлением осенне-зимнего сезона 202</w:t>
      </w:r>
      <w:r w:rsidR="009866E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9866E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годов,</w:t>
      </w:r>
      <w:r w:rsidR="00C55ED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ПОСТАНОВЛЯЮ:</w:t>
      </w:r>
    </w:p>
    <w:p w:rsidR="00C55ED5" w:rsidRDefault="00D7371A" w:rsidP="00D73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</w:t>
      </w:r>
      <w:r w:rsidRPr="00D7371A">
        <w:rPr>
          <w:rFonts w:ascii="Times New Roman" w:hAnsi="Times New Roman"/>
          <w:sz w:val="28"/>
          <w:szCs w:val="28"/>
        </w:rPr>
        <w:t>Начать отопительный период на терр</w:t>
      </w:r>
      <w:r w:rsidR="005E2B68">
        <w:rPr>
          <w:rFonts w:ascii="Times New Roman" w:hAnsi="Times New Roman"/>
          <w:sz w:val="28"/>
          <w:szCs w:val="28"/>
        </w:rPr>
        <w:t>итории Кулунского сельсовета с 1</w:t>
      </w:r>
      <w:r w:rsidR="009866E2">
        <w:rPr>
          <w:rFonts w:ascii="Times New Roman" w:hAnsi="Times New Roman"/>
          <w:sz w:val="28"/>
          <w:szCs w:val="28"/>
        </w:rPr>
        <w:t>2</w:t>
      </w:r>
      <w:r w:rsidR="005E2B68">
        <w:rPr>
          <w:rFonts w:ascii="Times New Roman" w:hAnsi="Times New Roman"/>
          <w:sz w:val="28"/>
          <w:szCs w:val="28"/>
        </w:rPr>
        <w:t xml:space="preserve"> </w:t>
      </w:r>
      <w:r w:rsidRPr="00D7371A">
        <w:rPr>
          <w:rFonts w:ascii="Times New Roman" w:hAnsi="Times New Roman"/>
          <w:sz w:val="28"/>
          <w:szCs w:val="28"/>
        </w:rPr>
        <w:t>сентября 202</w:t>
      </w:r>
      <w:r w:rsidR="009866E2">
        <w:rPr>
          <w:rFonts w:ascii="Times New Roman" w:hAnsi="Times New Roman"/>
          <w:sz w:val="28"/>
          <w:szCs w:val="28"/>
        </w:rPr>
        <w:t>4</w:t>
      </w:r>
      <w:r w:rsidRPr="00D7371A">
        <w:rPr>
          <w:rFonts w:ascii="Times New Roman" w:hAnsi="Times New Roman"/>
          <w:sz w:val="28"/>
          <w:szCs w:val="28"/>
        </w:rPr>
        <w:t xml:space="preserve"> года, учитывая при этом среднесуточную температуру наружного воздуха:</w:t>
      </w:r>
    </w:p>
    <w:p w:rsidR="00D7371A" w:rsidRDefault="00D7371A" w:rsidP="00D73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а) при ее значении выше +8</w:t>
      </w:r>
      <w:proofErr w:type="gramStart"/>
      <w:r>
        <w:rPr>
          <w:rFonts w:ascii="Times New Roman" w:hAnsi="Times New Roman"/>
          <w:sz w:val="28"/>
          <w:szCs w:val="28"/>
        </w:rPr>
        <w:t xml:space="preserve"> ͦ</w:t>
      </w:r>
      <w:r w:rsidR="004726DA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4726DA">
        <w:rPr>
          <w:rFonts w:ascii="Times New Roman" w:hAnsi="Times New Roman"/>
          <w:sz w:val="28"/>
          <w:szCs w:val="28"/>
        </w:rPr>
        <w:t xml:space="preserve"> осуществлять включение систем отопления потребителей</w:t>
      </w:r>
      <w:bookmarkStart w:id="0" w:name="_GoBack"/>
      <w:bookmarkEnd w:id="0"/>
      <w:r w:rsidR="004726DA">
        <w:rPr>
          <w:rFonts w:ascii="Times New Roman" w:hAnsi="Times New Roman"/>
          <w:sz w:val="28"/>
          <w:szCs w:val="28"/>
        </w:rPr>
        <w:t>;</w:t>
      </w:r>
    </w:p>
    <w:p w:rsidR="004726DA" w:rsidRDefault="004726DA" w:rsidP="00D73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б) при наступлении среднесуточной температуры наружного воздуха +8</w:t>
      </w:r>
      <w:proofErr w:type="gramStart"/>
      <w:r>
        <w:rPr>
          <w:rFonts w:ascii="Times New Roman" w:hAnsi="Times New Roman"/>
          <w:sz w:val="28"/>
          <w:szCs w:val="28"/>
        </w:rPr>
        <w:t xml:space="preserve"> ͦ С</w:t>
      </w:r>
      <w:proofErr w:type="gramEnd"/>
      <w:r>
        <w:rPr>
          <w:rFonts w:ascii="Times New Roman" w:hAnsi="Times New Roman"/>
          <w:sz w:val="28"/>
          <w:szCs w:val="28"/>
        </w:rPr>
        <w:t xml:space="preserve"> и ниже в течении 5 суток начать постоянное отопление зданий всех потребителей.</w:t>
      </w:r>
    </w:p>
    <w:p w:rsidR="004726DA" w:rsidRDefault="004726DA" w:rsidP="00D73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В течение 7 суток после подключения к системам теплоснабжения всех потребителей собственникам источников теплоснабжения и теплосетей произвести проверку состояния всех систем теплоснабжения и устранить выявленные при этом недостатки.</w:t>
      </w:r>
    </w:p>
    <w:p w:rsidR="004726DA" w:rsidRDefault="004726DA" w:rsidP="00D73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726DA" w:rsidRDefault="004726DA" w:rsidP="00D73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 Постановление вступает в силу со дня подписания.</w:t>
      </w:r>
    </w:p>
    <w:p w:rsidR="004726DA" w:rsidRDefault="004726DA" w:rsidP="00D73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6DA" w:rsidRDefault="004726DA" w:rsidP="00D73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6DA" w:rsidRPr="00D7371A" w:rsidRDefault="004726DA" w:rsidP="00D73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С.И. Железняков</w:t>
      </w:r>
    </w:p>
    <w:p w:rsidR="00D7371A" w:rsidRPr="00D7371A" w:rsidRDefault="00D7371A" w:rsidP="00D737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51EB5" w:rsidRPr="00C55ED5" w:rsidRDefault="00551EB5">
      <w:pPr>
        <w:rPr>
          <w:rFonts w:ascii="Times New Roman" w:hAnsi="Times New Roman"/>
          <w:sz w:val="28"/>
          <w:szCs w:val="28"/>
        </w:rPr>
      </w:pPr>
    </w:p>
    <w:sectPr w:rsidR="00551EB5" w:rsidRPr="00C5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19D4"/>
    <w:multiLevelType w:val="hybridMultilevel"/>
    <w:tmpl w:val="FC2E0E6E"/>
    <w:lvl w:ilvl="0" w:tplc="7424F4DA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23246377"/>
    <w:multiLevelType w:val="hybridMultilevel"/>
    <w:tmpl w:val="9C1A2916"/>
    <w:lvl w:ilvl="0" w:tplc="8DCA205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7A3D46AF"/>
    <w:multiLevelType w:val="hybridMultilevel"/>
    <w:tmpl w:val="8B9A3732"/>
    <w:lvl w:ilvl="0" w:tplc="EF5E77F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26"/>
    <w:rsid w:val="000F043D"/>
    <w:rsid w:val="00307DB2"/>
    <w:rsid w:val="004726DA"/>
    <w:rsid w:val="00551EB5"/>
    <w:rsid w:val="0057569B"/>
    <w:rsid w:val="005E2B68"/>
    <w:rsid w:val="00690CC5"/>
    <w:rsid w:val="00792226"/>
    <w:rsid w:val="00875A97"/>
    <w:rsid w:val="009866E2"/>
    <w:rsid w:val="00A36026"/>
    <w:rsid w:val="00A83019"/>
    <w:rsid w:val="00AC1564"/>
    <w:rsid w:val="00C55ED5"/>
    <w:rsid w:val="00C56614"/>
    <w:rsid w:val="00D3233C"/>
    <w:rsid w:val="00D7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4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8DEEF-2A2E-4C91-82FA-8C77C9FFA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userKulun</dc:creator>
  <cp:keywords/>
  <dc:description/>
  <cp:lastModifiedBy>zam</cp:lastModifiedBy>
  <cp:revision>17</cp:revision>
  <cp:lastPrinted>2024-09-09T08:47:00Z</cp:lastPrinted>
  <dcterms:created xsi:type="dcterms:W3CDTF">2020-05-19T03:48:00Z</dcterms:created>
  <dcterms:modified xsi:type="dcterms:W3CDTF">2024-09-09T08:47:00Z</dcterms:modified>
</cp:coreProperties>
</file>